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5D" w:rsidRPr="006C35D8" w:rsidRDefault="0039195D" w:rsidP="0039195D">
      <w:pPr>
        <w:spacing w:after="0" w:line="280" w:lineRule="exact"/>
        <w:ind w:left="425"/>
        <w:jc w:val="right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Resol. P. N° 351/16 – anexo V a)</w:t>
      </w:r>
    </w:p>
    <w:p w:rsidR="0039195D" w:rsidRPr="006C35D8" w:rsidRDefault="0039195D" w:rsidP="0039195D">
      <w:pPr>
        <w:spacing w:after="0" w:line="280" w:lineRule="exact"/>
        <w:ind w:left="425"/>
        <w:jc w:val="right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Becas de Estímulo a las Vocaciones Científicas</w:t>
      </w:r>
    </w:p>
    <w:p w:rsidR="0039195D" w:rsidRPr="006C35D8" w:rsidRDefault="0039195D" w:rsidP="0039195D">
      <w:pPr>
        <w:spacing w:after="0" w:line="280" w:lineRule="exact"/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SOLICITUD DE EXTENSION</w:t>
      </w:r>
    </w:p>
    <w:p w:rsidR="0039195D" w:rsidRPr="006C35D8" w:rsidRDefault="0039195D" w:rsidP="0039195D">
      <w:pPr>
        <w:spacing w:after="0" w:line="280" w:lineRule="exact"/>
        <w:ind w:left="425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tabs>
          <w:tab w:val="right" w:pos="8838"/>
        </w:tabs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Señor/a</w:t>
      </w:r>
      <w:r w:rsidRPr="006C35D8">
        <w:rPr>
          <w:rFonts w:cs="Calibri"/>
          <w:b/>
          <w:sz w:val="24"/>
          <w:szCs w:val="24"/>
        </w:rPr>
        <w:tab/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Secretario/a General de Ciencia y Técnica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 xml:space="preserve">de la Universidad …..... 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SU DESPACHO  </w:t>
      </w:r>
    </w:p>
    <w:p w:rsidR="0039195D" w:rsidRPr="006C35D8" w:rsidRDefault="0039195D" w:rsidP="0039195D">
      <w:pPr>
        <w:spacing w:after="0" w:line="280" w:lineRule="exact"/>
        <w:ind w:left="426" w:firstLine="3969"/>
        <w:jc w:val="both"/>
        <w:rPr>
          <w:rFonts w:cs="Calibri"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ind w:left="426" w:firstLine="708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Tengo el agrado de dirigirme a Ud. con el objeto de solicitar la extensión, por un período de siete meses adicionales, de la Beca de Estímulo a las Vocaciones Científicas, Convocatoria 2015 que me fuera otorgada por Resolución Nº… para desarrollarse entre el 1 de setiembre de 2015 hasta el 31 de agosto de 2016,</w:t>
      </w:r>
    </w:p>
    <w:p w:rsidR="0039195D" w:rsidRPr="006C35D8" w:rsidRDefault="0039195D" w:rsidP="0039195D">
      <w:pPr>
        <w:spacing w:after="0" w:line="280" w:lineRule="exact"/>
        <w:ind w:left="426" w:firstLine="708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Motiva la presente solicitud el hecho de haberme presentado para una nueva beca en la Convocatoria EVC 2016 y con la finalidad de no desvincularme de mis tareas de investigación.</w:t>
      </w:r>
    </w:p>
    <w:p w:rsidR="0039195D" w:rsidRPr="006C35D8" w:rsidRDefault="0039195D" w:rsidP="0039195D">
      <w:pPr>
        <w:spacing w:after="0" w:line="280" w:lineRule="exact"/>
        <w:ind w:left="426" w:firstLine="708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A los efectos que correspondan adjunto la evaluación de desempeño extendida por mi director y codirector (cuando corresponda) y la propuesta de ampliación de mi Plan de Trabajo.</w:t>
      </w:r>
    </w:p>
    <w:p w:rsidR="0039195D" w:rsidRPr="006C35D8" w:rsidRDefault="0039195D" w:rsidP="0039195D">
      <w:pPr>
        <w:spacing w:after="0" w:line="280" w:lineRule="exact"/>
        <w:ind w:left="426" w:firstLine="708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Sin otro particular, lo saludo atentamente.</w:t>
      </w:r>
    </w:p>
    <w:p w:rsidR="0039195D" w:rsidRPr="006C35D8" w:rsidRDefault="0039195D" w:rsidP="0039195D">
      <w:pPr>
        <w:spacing w:after="0" w:line="280" w:lineRule="exact"/>
        <w:ind w:left="426" w:firstLine="708"/>
        <w:jc w:val="both"/>
        <w:rPr>
          <w:rFonts w:cs="Calibri"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ind w:left="2124" w:firstLine="708"/>
        <w:jc w:val="both"/>
        <w:rPr>
          <w:rFonts w:cs="Calibri"/>
          <w:i/>
          <w:sz w:val="24"/>
          <w:szCs w:val="24"/>
        </w:rPr>
      </w:pPr>
      <w:r w:rsidRPr="006C35D8">
        <w:rPr>
          <w:rFonts w:cs="Calibri"/>
          <w:i/>
          <w:sz w:val="24"/>
          <w:szCs w:val="24"/>
        </w:rPr>
        <w:t>NOMBRE COMPLETO Y FIRMA DEL SOLICITANTE</w:t>
      </w:r>
    </w:p>
    <w:p w:rsidR="0039195D" w:rsidRPr="006C35D8" w:rsidRDefault="0039195D" w:rsidP="0039195D">
      <w:pPr>
        <w:spacing w:after="0" w:line="280" w:lineRule="exact"/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>Becas EVC CIN</w:t>
      </w:r>
    </w:p>
    <w:p w:rsidR="0039195D" w:rsidRPr="006C35D8" w:rsidRDefault="0039195D" w:rsidP="0039195D">
      <w:pPr>
        <w:spacing w:after="0" w:line="280" w:lineRule="exact"/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Aval del Director a la solicitud de extensión 2016</w:t>
      </w:r>
    </w:p>
    <w:p w:rsidR="0039195D" w:rsidRPr="006C35D8" w:rsidRDefault="0039195D" w:rsidP="0039195D">
      <w:pPr>
        <w:tabs>
          <w:tab w:val="right" w:pos="8838"/>
        </w:tabs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Señor/a</w:t>
      </w:r>
      <w:r w:rsidRPr="006C35D8">
        <w:rPr>
          <w:rFonts w:cs="Calibri"/>
          <w:b/>
          <w:sz w:val="24"/>
          <w:szCs w:val="24"/>
        </w:rPr>
        <w:tab/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Secretario/a General de Ciencia y Técnica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 xml:space="preserve">de la Universidad …..... 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SU DESPACHO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Tengo el agrado de dirigirme a Ud. con el objeto de avalar la solicitud de extensión de siete meses de la Beca de Estímulo a las Vocaciones Científicas, Convocatoria 2015, del becario NOMBRE Y APELLIDO para la realización de plan  que acompaña la presente como anexo.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Tomo conocimiento de que la extensión se realiza de manera excepcional y por única vez, habida cuenta del cambio de cronograma del Programa EVC, y solamente para aquellos becarios que aplican a la convocatoria 2016.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Asimismo certifico, que tras haber dirigido al solicitante entre el 1 de setiembre de 2015 hasta la actualidad, éste ha cumplimentado satisfactoriamente las tareas y actividades previstas en plan en curso, alcanzando hasta al momento los objetivos previstos; siendo ésta condición necesaria para el otorgamiento de la extensión.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Declaro conocer y aceptar el Reglamento de Becas de Estímulo a las Vocaciones Científicas 2015 (misma normativa de la convocatoria original) y las obligaciones que de él derivan para los directores.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En caso de ser otorgada la extensión, me hago responsable de proporcionar al becario los elementos necesarios para llevar a cabo su tarea en el lugar de trabajo propuesto.</w:t>
      </w: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i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ind w:left="426"/>
        <w:jc w:val="right"/>
        <w:rPr>
          <w:rFonts w:cs="Calibri"/>
          <w:i/>
          <w:sz w:val="24"/>
          <w:szCs w:val="24"/>
        </w:rPr>
      </w:pPr>
      <w:r w:rsidRPr="006C35D8">
        <w:rPr>
          <w:rFonts w:cs="Calibri"/>
          <w:i/>
          <w:sz w:val="24"/>
          <w:szCs w:val="24"/>
        </w:rPr>
        <w:t>FIRMA Y ACLARACIÓN DEL DIRECTOR</w:t>
      </w:r>
    </w:p>
    <w:p w:rsidR="0039195D" w:rsidRPr="006C35D8" w:rsidRDefault="0039195D" w:rsidP="0039195D">
      <w:pPr>
        <w:spacing w:after="0" w:line="280" w:lineRule="exact"/>
        <w:ind w:left="426"/>
        <w:jc w:val="right"/>
        <w:rPr>
          <w:rFonts w:cs="Calibri"/>
          <w:i/>
          <w:sz w:val="24"/>
          <w:szCs w:val="24"/>
        </w:rPr>
      </w:pPr>
      <w:r w:rsidRPr="006C35D8">
        <w:rPr>
          <w:rFonts w:cs="Calibri"/>
          <w:i/>
          <w:sz w:val="24"/>
          <w:szCs w:val="24"/>
        </w:rPr>
        <w:t>FIRMA Y ACLARACIÓN DEL CO-DIRECTOR   -si corresponde-</w:t>
      </w:r>
    </w:p>
    <w:p w:rsidR="0039195D" w:rsidRPr="006C35D8" w:rsidRDefault="0039195D" w:rsidP="0039195D">
      <w:pPr>
        <w:spacing w:after="0" w:line="280" w:lineRule="exact"/>
        <w:ind w:left="2124" w:firstLine="709"/>
        <w:jc w:val="both"/>
        <w:rPr>
          <w:rFonts w:cs="Calibri"/>
          <w:i/>
          <w:sz w:val="24"/>
          <w:szCs w:val="24"/>
        </w:rPr>
      </w:pPr>
    </w:p>
    <w:tbl>
      <w:tblPr>
        <w:tblW w:w="468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92"/>
        <w:gridCol w:w="5300"/>
      </w:tblGrid>
      <w:tr w:rsidR="0039195D" w:rsidRPr="006C35D8" w:rsidTr="00CA496F">
        <w:trPr>
          <w:trHeight w:hRule="exact" w:val="284"/>
        </w:trPr>
        <w:tc>
          <w:tcPr>
            <w:tcW w:w="1842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Lugar de radicación del beca postulante</w:t>
            </w:r>
          </w:p>
        </w:tc>
        <w:tc>
          <w:tcPr>
            <w:tcW w:w="3158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hRule="exact" w:val="284"/>
        </w:trPr>
        <w:tc>
          <w:tcPr>
            <w:tcW w:w="1842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Área / Departamento / Laboratorio: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….</w:t>
            </w:r>
          </w:p>
        </w:tc>
      </w:tr>
      <w:tr w:rsidR="0039195D" w:rsidRPr="006C35D8" w:rsidTr="00CA496F">
        <w:trPr>
          <w:trHeight w:hRule="exact" w:val="284"/>
        </w:trPr>
        <w:tc>
          <w:tcPr>
            <w:tcW w:w="1842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….</w:t>
            </w:r>
          </w:p>
        </w:tc>
      </w:tr>
      <w:tr w:rsidR="0039195D" w:rsidRPr="006C35D8" w:rsidTr="00CA496F">
        <w:trPr>
          <w:trHeight w:hRule="exact" w:val="284"/>
        </w:trPr>
        <w:tc>
          <w:tcPr>
            <w:tcW w:w="1842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Domicilio:</w:t>
            </w:r>
          </w:p>
        </w:tc>
        <w:tc>
          <w:tcPr>
            <w:tcW w:w="3158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….</w:t>
            </w:r>
          </w:p>
        </w:tc>
      </w:tr>
    </w:tbl>
    <w:p w:rsidR="0039195D" w:rsidRPr="006C35D8" w:rsidRDefault="0039195D" w:rsidP="0039195D">
      <w:pPr>
        <w:spacing w:after="0" w:line="280" w:lineRule="exact"/>
        <w:jc w:val="both"/>
        <w:rPr>
          <w:rFonts w:cs="Calibri"/>
          <w:sz w:val="24"/>
          <w:szCs w:val="24"/>
        </w:rPr>
      </w:pPr>
    </w:p>
    <w:tbl>
      <w:tblPr>
        <w:tblW w:w="468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24"/>
        <w:gridCol w:w="3132"/>
        <w:gridCol w:w="2236"/>
      </w:tblGrid>
      <w:tr w:rsidR="0039195D" w:rsidRPr="006C35D8" w:rsidTr="00CA496F">
        <w:trPr>
          <w:trHeight w:hRule="exact" w:val="284"/>
        </w:trPr>
        <w:tc>
          <w:tcPr>
            <w:tcW w:w="5000" w:type="pct"/>
            <w:gridSpan w:val="3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Conformidad del Decano o responsable de la institución</w:t>
            </w:r>
          </w:p>
        </w:tc>
      </w:tr>
      <w:tr w:rsidR="0039195D" w:rsidRPr="006C35D8" w:rsidTr="00CA496F">
        <w:trPr>
          <w:trHeight w:hRule="exact" w:val="949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Por la presente presto mi conformidad para que, en caso de ser otorgada la extensión de beca solicitada, el postulante pueda realizar el trabajo propuesto en el lugar indicado precedentemente.</w:t>
            </w:r>
          </w:p>
        </w:tc>
      </w:tr>
      <w:tr w:rsidR="0039195D" w:rsidRPr="006C35D8" w:rsidTr="00CA496F">
        <w:trPr>
          <w:trHeight w:hRule="exact" w:val="853"/>
        </w:trPr>
        <w:tc>
          <w:tcPr>
            <w:tcW w:w="1802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Firma</w:t>
            </w:r>
          </w:p>
        </w:tc>
        <w:tc>
          <w:tcPr>
            <w:tcW w:w="1866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y fecha</w:t>
            </w:r>
          </w:p>
        </w:tc>
        <w:tc>
          <w:tcPr>
            <w:tcW w:w="1332" w:type="pct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sz w:val="24"/>
                <w:szCs w:val="24"/>
              </w:rPr>
            </w:pPr>
          </w:p>
          <w:p w:rsidR="0039195D" w:rsidRPr="006C35D8" w:rsidRDefault="0039195D" w:rsidP="00CA496F">
            <w:pPr>
              <w:spacing w:after="0" w:line="280" w:lineRule="exact"/>
              <w:jc w:val="center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 e institución:</w:t>
            </w:r>
          </w:p>
        </w:tc>
      </w:tr>
    </w:tbl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Formulario de Extensión por 7 meses de la Beca Estímulo</w:t>
      </w:r>
    </w:p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01 - Postulante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6"/>
        <w:gridCol w:w="6266"/>
      </w:tblGrid>
      <w:tr w:rsidR="0039195D" w:rsidRPr="006C35D8" w:rsidTr="00CA496F">
        <w:trPr>
          <w:trHeight w:hRule="exact" w:val="663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lastRenderedPageBreak/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hRule="exact" w:val="45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DNI: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39195D" w:rsidRPr="006C35D8" w:rsidRDefault="0039195D" w:rsidP="0039195D">
      <w:pPr>
        <w:spacing w:after="0" w:line="280" w:lineRule="exact"/>
        <w:ind w:left="425"/>
        <w:rPr>
          <w:rFonts w:cs="Calibri"/>
          <w:sz w:val="24"/>
          <w:szCs w:val="24"/>
        </w:rPr>
      </w:pPr>
    </w:p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02 - Director y Co-Director de beca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4"/>
        <w:gridCol w:w="6268"/>
      </w:tblGrid>
      <w:tr w:rsidR="0039195D" w:rsidRPr="006C35D8" w:rsidTr="00CA496F">
        <w:trPr>
          <w:trHeight w:hRule="exact" w:val="397"/>
        </w:trPr>
        <w:tc>
          <w:tcPr>
            <w:tcW w:w="5000" w:type="pct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Datos del director de beca</w:t>
            </w: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4"/>
        <w:gridCol w:w="6268"/>
      </w:tblGrid>
      <w:tr w:rsidR="0039195D" w:rsidRPr="006C35D8" w:rsidTr="00CA496F">
        <w:trPr>
          <w:trHeight w:hRule="exact" w:val="397"/>
        </w:trPr>
        <w:tc>
          <w:tcPr>
            <w:tcW w:w="5000" w:type="pct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Datos del </w:t>
            </w:r>
            <w:proofErr w:type="spellStart"/>
            <w:r w:rsidRPr="006C35D8">
              <w:rPr>
                <w:rFonts w:cs="Calibri"/>
                <w:b/>
                <w:sz w:val="24"/>
                <w:szCs w:val="24"/>
              </w:rPr>
              <w:t>co</w:t>
            </w:r>
            <w:proofErr w:type="spellEnd"/>
            <w:r w:rsidRPr="006C35D8">
              <w:rPr>
                <w:rFonts w:cs="Calibri"/>
                <w:b/>
                <w:sz w:val="24"/>
                <w:szCs w:val="24"/>
              </w:rPr>
              <w:t>-director de beca</w:t>
            </w: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1"/>
        </w:trPr>
        <w:tc>
          <w:tcPr>
            <w:tcW w:w="1499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01" w:type="pct"/>
            <w:tcMar>
              <w:top w:w="0" w:type="dxa"/>
              <w:bottom w:w="0" w:type="dxa"/>
            </w:tcMar>
            <w:vAlign w:val="center"/>
          </w:tcPr>
          <w:p w:rsidR="0039195D" w:rsidRPr="006C35D8" w:rsidRDefault="0039195D" w:rsidP="00CA496F">
            <w:pPr>
              <w:spacing w:after="0" w:line="280" w:lineRule="exact"/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sz w:val="24"/>
          <w:szCs w:val="24"/>
        </w:rPr>
      </w:pPr>
    </w:p>
    <w:p w:rsidR="0039195D" w:rsidRPr="006C35D8" w:rsidRDefault="0039195D" w:rsidP="0039195D">
      <w:pPr>
        <w:pBdr>
          <w:bottom w:val="single" w:sz="4" w:space="1" w:color="auto"/>
        </w:pBdr>
        <w:spacing w:after="0" w:line="280" w:lineRule="exact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03 - Plan de trabajo de la extensión de beca estímulo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39195D" w:rsidRPr="006C35D8" w:rsidTr="00CA496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del plan de trabajo:</w:t>
            </w:r>
          </w:p>
        </w:tc>
      </w:tr>
      <w:tr w:rsidR="0039195D" w:rsidRPr="006C35D8" w:rsidTr="00CA496F">
        <w:trPr>
          <w:trHeight w:val="397"/>
        </w:trPr>
        <w:tc>
          <w:tcPr>
            <w:tcW w:w="8646" w:type="dxa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Debe ser el mismo título que el plan original. Puede agregarse un subtítulo que especifique las tareas de la fase de extensión.</w:t>
            </w:r>
          </w:p>
        </w:tc>
      </w:tr>
    </w:tbl>
    <w:p w:rsidR="0039195D" w:rsidRPr="006C35D8" w:rsidRDefault="0039195D" w:rsidP="0039195D">
      <w:pPr>
        <w:spacing w:after="0" w:line="280" w:lineRule="exact"/>
        <w:jc w:val="both"/>
        <w:rPr>
          <w:rFonts w:cs="Calibri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6095"/>
      </w:tblGrid>
      <w:tr w:rsidR="0039195D" w:rsidRPr="006C35D8" w:rsidTr="00CA496F">
        <w:trPr>
          <w:trHeight w:val="397"/>
        </w:trPr>
        <w:tc>
          <w:tcPr>
            <w:tcW w:w="2551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Área del conocimiento:</w:t>
            </w:r>
          </w:p>
        </w:tc>
        <w:tc>
          <w:tcPr>
            <w:tcW w:w="6095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39195D" w:rsidRPr="006C35D8" w:rsidRDefault="0039195D" w:rsidP="0039195D">
      <w:pPr>
        <w:spacing w:after="0" w:line="280" w:lineRule="exact"/>
        <w:ind w:left="425"/>
        <w:rPr>
          <w:rFonts w:cs="Calibri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39195D" w:rsidRPr="006C35D8" w:rsidTr="00CA496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Resumen en español (hasta 200 palabras):</w:t>
            </w:r>
          </w:p>
        </w:tc>
      </w:tr>
      <w:tr w:rsidR="0039195D" w:rsidRPr="006C35D8" w:rsidTr="00CA496F">
        <w:tc>
          <w:tcPr>
            <w:tcW w:w="8646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En caso de que corresponda su actualización</w:t>
            </w:r>
          </w:p>
        </w:tc>
      </w:tr>
    </w:tbl>
    <w:p w:rsidR="0039195D" w:rsidRPr="006C35D8" w:rsidRDefault="0039195D" w:rsidP="0039195D">
      <w:pPr>
        <w:spacing w:after="0" w:line="280" w:lineRule="exact"/>
        <w:ind w:left="426"/>
        <w:rPr>
          <w:rFonts w:cs="Calibri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39195D" w:rsidRPr="006C35D8" w:rsidTr="00CA496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Estado actual del conocimiento sobre el tema y vinculación entre el plan de trabajo del becario y el proyecto en el que se inscribe (no más de 900 palabras):</w:t>
            </w:r>
          </w:p>
        </w:tc>
      </w:tr>
      <w:tr w:rsidR="0039195D" w:rsidRPr="006C35D8" w:rsidTr="00CA496F">
        <w:tc>
          <w:tcPr>
            <w:tcW w:w="8646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En caso de que corresponda su actualización</w:t>
            </w:r>
          </w:p>
        </w:tc>
      </w:tr>
    </w:tbl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39195D" w:rsidRPr="006C35D8" w:rsidTr="00CA496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Objetivos e hipótesis del plan de trabajo a realizar (no más de 200 palabras):</w:t>
            </w:r>
          </w:p>
        </w:tc>
      </w:tr>
      <w:tr w:rsidR="0039195D" w:rsidRPr="006C35D8" w:rsidTr="00CA496F">
        <w:tc>
          <w:tcPr>
            <w:tcW w:w="8646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lastRenderedPageBreak/>
              <w:t>Detallar los objetivos planteados para la extensión del plan y las nuevas hipótesis -si las hubiera-</w:t>
            </w:r>
          </w:p>
        </w:tc>
      </w:tr>
    </w:tbl>
    <w:p w:rsidR="0039195D" w:rsidRPr="006C35D8" w:rsidRDefault="0039195D" w:rsidP="0039195D">
      <w:pPr>
        <w:spacing w:after="0" w:line="280" w:lineRule="exact"/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39195D" w:rsidRPr="006C35D8" w:rsidTr="00CA496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Metodología a aplicar y adecuación con el objeto de estudio, la temática y los objetivos</w:t>
            </w:r>
          </w:p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(desarrollar en no más de 900 palabras):</w:t>
            </w:r>
          </w:p>
        </w:tc>
      </w:tr>
      <w:tr w:rsidR="0039195D" w:rsidRPr="006C35D8" w:rsidTr="00CA496F">
        <w:tc>
          <w:tcPr>
            <w:tcW w:w="8646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Detallar la metodología propuesta para la extensión del plan</w:t>
            </w:r>
          </w:p>
        </w:tc>
      </w:tr>
    </w:tbl>
    <w:p w:rsidR="0039195D" w:rsidRPr="006C35D8" w:rsidRDefault="0039195D" w:rsidP="0039195D">
      <w:pPr>
        <w:spacing w:after="0" w:line="280" w:lineRule="exact"/>
        <w:rPr>
          <w:rFonts w:cs="Calibri"/>
          <w:vanish/>
          <w:sz w:val="24"/>
          <w:szCs w:val="24"/>
        </w:rPr>
      </w:pPr>
    </w:p>
    <w:tbl>
      <w:tblPr>
        <w:tblpPr w:leftFromText="180" w:rightFromText="180" w:vertAnchor="text" w:horzAnchor="margin" w:tblpX="534" w:tblpY="3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708"/>
        <w:gridCol w:w="709"/>
        <w:gridCol w:w="709"/>
        <w:gridCol w:w="709"/>
        <w:gridCol w:w="708"/>
        <w:gridCol w:w="567"/>
      </w:tblGrid>
      <w:tr w:rsidR="0039195D" w:rsidRPr="006C35D8" w:rsidTr="00CA496F">
        <w:trPr>
          <w:trHeight w:val="284"/>
        </w:trPr>
        <w:tc>
          <w:tcPr>
            <w:tcW w:w="8613" w:type="dxa"/>
            <w:gridSpan w:val="8"/>
            <w:shd w:val="clear" w:color="auto" w:fill="D9D9D9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Cronograma de actividades (Consignar sucesivamente cada actividad unitaria):</w:t>
            </w:r>
          </w:p>
        </w:tc>
      </w:tr>
      <w:tr w:rsidR="0039195D" w:rsidRPr="006C35D8" w:rsidTr="00CA496F">
        <w:tc>
          <w:tcPr>
            <w:tcW w:w="3794" w:type="dxa"/>
            <w:vMerge w:val="restart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4819" w:type="dxa"/>
            <w:gridSpan w:val="7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Meses</w:t>
            </w:r>
          </w:p>
        </w:tc>
      </w:tr>
      <w:tr w:rsidR="0039195D" w:rsidRPr="006C35D8" w:rsidTr="00CA496F">
        <w:tc>
          <w:tcPr>
            <w:tcW w:w="3794" w:type="dxa"/>
            <w:vMerge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7</w:t>
            </w:r>
          </w:p>
        </w:tc>
      </w:tr>
      <w:tr w:rsidR="0039195D" w:rsidRPr="006C35D8" w:rsidTr="00CA496F">
        <w:trPr>
          <w:trHeight w:val="397"/>
        </w:trPr>
        <w:tc>
          <w:tcPr>
            <w:tcW w:w="3794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7"/>
        </w:trPr>
        <w:tc>
          <w:tcPr>
            <w:tcW w:w="3794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7"/>
        </w:trPr>
        <w:tc>
          <w:tcPr>
            <w:tcW w:w="3794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9195D" w:rsidRPr="006C35D8" w:rsidTr="00CA496F">
        <w:trPr>
          <w:trHeight w:val="397"/>
        </w:trPr>
        <w:tc>
          <w:tcPr>
            <w:tcW w:w="3794" w:type="dxa"/>
          </w:tcPr>
          <w:p w:rsidR="0039195D" w:rsidRPr="006C35D8" w:rsidRDefault="0039195D" w:rsidP="00CA496F">
            <w:pPr>
              <w:spacing w:after="0" w:line="280" w:lineRule="exact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39195D" w:rsidRPr="006C35D8" w:rsidRDefault="0039195D" w:rsidP="0039195D">
      <w:pPr>
        <w:spacing w:after="0" w:line="280" w:lineRule="exact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rPr>
          <w:rFonts w:cs="Calibri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6"/>
      </w:tblGrid>
      <w:tr w:rsidR="0039195D" w:rsidRPr="006C35D8" w:rsidTr="00CA496F">
        <w:trPr>
          <w:trHeight w:val="284"/>
        </w:trPr>
        <w:tc>
          <w:tcPr>
            <w:tcW w:w="8646" w:type="dxa"/>
            <w:shd w:val="clear" w:color="auto" w:fill="D9D9D9"/>
            <w:vAlign w:val="center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39195D" w:rsidRPr="006C35D8" w:rsidTr="00CA496F">
        <w:tc>
          <w:tcPr>
            <w:tcW w:w="8646" w:type="dxa"/>
          </w:tcPr>
          <w:p w:rsidR="0039195D" w:rsidRPr="006C35D8" w:rsidRDefault="0039195D" w:rsidP="00CA496F">
            <w:pPr>
              <w:spacing w:after="0" w:line="280" w:lineRule="exact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En caso de que corresponda su actualización</w:t>
            </w:r>
          </w:p>
          <w:p w:rsidR="0039195D" w:rsidRPr="006C35D8" w:rsidRDefault="0039195D" w:rsidP="00CA496F">
            <w:pPr>
              <w:spacing w:after="0" w:line="280" w:lineRule="exact"/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39195D" w:rsidRPr="006C35D8" w:rsidRDefault="0039195D" w:rsidP="0039195D">
      <w:pPr>
        <w:spacing w:after="0" w:line="280" w:lineRule="exact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ind w:left="425"/>
        <w:jc w:val="right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>Resol. P. N° 351/16 – anexo V b)</w:t>
      </w:r>
    </w:p>
    <w:p w:rsidR="0039195D" w:rsidRPr="006C35D8" w:rsidRDefault="0039195D" w:rsidP="0039195D">
      <w:pPr>
        <w:spacing w:after="0" w:line="280" w:lineRule="exact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spacing w:after="0" w:line="280" w:lineRule="exact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Becas de Estímulo a las Vocaciones Científicas</w:t>
      </w:r>
    </w:p>
    <w:p w:rsidR="0039195D" w:rsidRPr="006C35D8" w:rsidRDefault="0039195D" w:rsidP="0039195D">
      <w:pPr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CONFORMIDAD DEL DIRECTOR DE EVC ANTERIOR (a convocatoria 2016)</w:t>
      </w:r>
    </w:p>
    <w:p w:rsidR="0039195D" w:rsidRPr="006C35D8" w:rsidRDefault="0039195D" w:rsidP="0039195D">
      <w:pPr>
        <w:spacing w:after="0"/>
        <w:ind w:left="426"/>
        <w:jc w:val="both"/>
        <w:rPr>
          <w:rFonts w:cs="Calibri"/>
          <w:b/>
          <w:sz w:val="24"/>
          <w:szCs w:val="24"/>
        </w:rPr>
      </w:pPr>
    </w:p>
    <w:p w:rsidR="0039195D" w:rsidRPr="006C35D8" w:rsidRDefault="0039195D" w:rsidP="0039195D">
      <w:pPr>
        <w:spacing w:after="120" w:line="240" w:lineRule="auto"/>
        <w:ind w:left="426"/>
        <w:jc w:val="both"/>
        <w:rPr>
          <w:rFonts w:cs="Calibri"/>
          <w:b/>
          <w:bCs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NOTA: Esta certificación sólo debe acompañar la presentación de aquellos postulantes de la Convocatoria 2016, que hayan sido becarios EVC con anterioridad y no cuenten con el Dictamen de la Comisión Evaluadora sobre su Informe Final (por encontrarse en aun realizando la beca). Una vez firmada, debe escanearse y subirse junto con “</w:t>
      </w:r>
      <w:r w:rsidRPr="006C35D8">
        <w:rPr>
          <w:rFonts w:cs="Calibri"/>
          <w:b/>
          <w:bCs/>
          <w:sz w:val="24"/>
          <w:szCs w:val="24"/>
        </w:rPr>
        <w:t>Otros certificados y comprobantes”</w:t>
      </w:r>
    </w:p>
    <w:p w:rsidR="0039195D" w:rsidRPr="006C35D8" w:rsidRDefault="0039195D" w:rsidP="0039195D">
      <w:pPr>
        <w:spacing w:after="120" w:line="240" w:lineRule="auto"/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 </w:t>
      </w:r>
    </w:p>
    <w:p w:rsidR="0039195D" w:rsidRPr="006C35D8" w:rsidRDefault="0039195D" w:rsidP="0039195D">
      <w:pPr>
        <w:tabs>
          <w:tab w:val="right" w:pos="8838"/>
        </w:tabs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Señor/a</w:t>
      </w:r>
      <w:r w:rsidRPr="006C35D8">
        <w:rPr>
          <w:rFonts w:cs="Calibri"/>
          <w:b/>
          <w:sz w:val="24"/>
          <w:szCs w:val="24"/>
        </w:rPr>
        <w:tab/>
      </w:r>
    </w:p>
    <w:p w:rsidR="0039195D" w:rsidRPr="006C35D8" w:rsidRDefault="0039195D" w:rsidP="0039195D">
      <w:p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Secretario/a General de Ciencia y Técnica</w:t>
      </w:r>
    </w:p>
    <w:p w:rsidR="0039195D" w:rsidRPr="006C35D8" w:rsidRDefault="0039195D" w:rsidP="0039195D">
      <w:pPr>
        <w:spacing w:after="0" w:line="240" w:lineRule="auto"/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 xml:space="preserve">de la Universidad …..... </w:t>
      </w:r>
    </w:p>
    <w:p w:rsidR="0039195D" w:rsidRPr="006C35D8" w:rsidRDefault="0039195D" w:rsidP="0039195D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SU DESPACHO  </w:t>
      </w:r>
    </w:p>
    <w:p w:rsidR="0039195D" w:rsidRPr="006C35D8" w:rsidRDefault="0039195D" w:rsidP="0039195D">
      <w:pPr>
        <w:ind w:left="426" w:firstLine="708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Tengo el agrado de dirigirme a Ud. con el objeto de certificar, que tras haber dirigido al solicitante …</w:t>
      </w:r>
      <w:r w:rsidRPr="006C35D8">
        <w:rPr>
          <w:rFonts w:cs="Calibri"/>
          <w:i/>
          <w:sz w:val="24"/>
          <w:szCs w:val="24"/>
        </w:rPr>
        <w:t>nombre y apellido</w:t>
      </w:r>
      <w:r w:rsidRPr="006C35D8">
        <w:rPr>
          <w:rFonts w:cs="Calibri"/>
          <w:sz w:val="24"/>
          <w:szCs w:val="24"/>
        </w:rPr>
        <w:t>…. en una Beca EVC, Convocatoria …</w:t>
      </w:r>
      <w:r w:rsidRPr="006C35D8">
        <w:rPr>
          <w:rFonts w:cs="Calibri"/>
          <w:i/>
          <w:sz w:val="24"/>
          <w:szCs w:val="24"/>
        </w:rPr>
        <w:t>año</w:t>
      </w:r>
      <w:r w:rsidRPr="006C35D8">
        <w:rPr>
          <w:rFonts w:cs="Calibri"/>
          <w:sz w:val="24"/>
          <w:szCs w:val="24"/>
        </w:rPr>
        <w:t>…., éste ha cumplimentado satisfactoriamente las tareas y actividades previstas en su plan de trabajo alcanzando hasta al momento los objetivos previstos.</w:t>
      </w:r>
    </w:p>
    <w:p w:rsidR="0039195D" w:rsidRPr="006C35D8" w:rsidRDefault="0039195D" w:rsidP="0039195D">
      <w:pPr>
        <w:spacing w:after="120" w:line="240" w:lineRule="auto"/>
        <w:ind w:left="2124" w:firstLine="709"/>
        <w:jc w:val="both"/>
        <w:rPr>
          <w:rFonts w:cs="Calibri"/>
          <w:i/>
          <w:sz w:val="24"/>
          <w:szCs w:val="24"/>
        </w:rPr>
      </w:pPr>
    </w:p>
    <w:p w:rsidR="0039195D" w:rsidRPr="006C35D8" w:rsidRDefault="0039195D" w:rsidP="0039195D">
      <w:pPr>
        <w:spacing w:after="120" w:line="240" w:lineRule="auto"/>
        <w:ind w:left="2124" w:firstLine="709"/>
        <w:jc w:val="both"/>
        <w:rPr>
          <w:rFonts w:cs="Calibri"/>
          <w:i/>
          <w:sz w:val="24"/>
          <w:szCs w:val="24"/>
        </w:rPr>
      </w:pPr>
    </w:p>
    <w:p w:rsidR="0039195D" w:rsidRPr="006C35D8" w:rsidRDefault="0039195D" w:rsidP="0039195D">
      <w:pPr>
        <w:spacing w:after="120" w:line="240" w:lineRule="auto"/>
        <w:ind w:left="2124" w:firstLine="709"/>
        <w:jc w:val="both"/>
        <w:rPr>
          <w:rFonts w:cs="Calibri"/>
          <w:i/>
          <w:sz w:val="24"/>
          <w:szCs w:val="24"/>
        </w:rPr>
      </w:pPr>
      <w:r w:rsidRPr="006C35D8">
        <w:rPr>
          <w:rFonts w:cs="Calibri"/>
          <w:i/>
          <w:sz w:val="24"/>
          <w:szCs w:val="24"/>
        </w:rPr>
        <w:t xml:space="preserve">FIRMA Y ACLARACIÓN DEL DIRECTOR   </w:t>
      </w:r>
    </w:p>
    <w:p w:rsidR="00544D40" w:rsidRPr="00E968D8" w:rsidRDefault="0039195D" w:rsidP="0039195D">
      <w:pPr>
        <w:rPr>
          <w:szCs w:val="24"/>
        </w:rPr>
      </w:pPr>
    </w:p>
    <w:sectPr w:rsidR="00544D40" w:rsidRPr="00E968D8" w:rsidSect="001449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B3" w:rsidRDefault="00EE70B3" w:rsidP="00EE70B3">
      <w:pPr>
        <w:spacing w:after="0" w:line="240" w:lineRule="auto"/>
      </w:pPr>
      <w:r>
        <w:separator/>
      </w:r>
    </w:p>
  </w:endnote>
  <w:endnote w:type="continuationSeparator" w:id="1">
    <w:p w:rsidR="00EE70B3" w:rsidRDefault="00EE70B3" w:rsidP="00EE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B3" w:rsidRDefault="00EE70B3" w:rsidP="00EE70B3">
      <w:pPr>
        <w:spacing w:after="0" w:line="240" w:lineRule="auto"/>
      </w:pPr>
      <w:r>
        <w:separator/>
      </w:r>
    </w:p>
  </w:footnote>
  <w:footnote w:type="continuationSeparator" w:id="1">
    <w:p w:rsidR="00EE70B3" w:rsidRDefault="00EE70B3" w:rsidP="00EE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B3" w:rsidRDefault="00EE70B3" w:rsidP="00EE70B3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0B3" w:rsidRDefault="00EE70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022"/>
    <w:multiLevelType w:val="hybridMultilevel"/>
    <w:tmpl w:val="309068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B3"/>
    <w:rsid w:val="0014492E"/>
    <w:rsid w:val="0039195D"/>
    <w:rsid w:val="005076B8"/>
    <w:rsid w:val="007256E3"/>
    <w:rsid w:val="00CC54CF"/>
    <w:rsid w:val="00D74807"/>
    <w:rsid w:val="00E968D8"/>
    <w:rsid w:val="00E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EE7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99"/>
    <w:qFormat/>
    <w:rsid w:val="00EE70B3"/>
    <w:pPr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EE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0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2016-05-04T12:27:00Z</dcterms:created>
  <dcterms:modified xsi:type="dcterms:W3CDTF">2016-05-04T13:20:00Z</dcterms:modified>
</cp:coreProperties>
</file>